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58E5" w14:textId="77777777" w:rsidR="00155D4A" w:rsidRDefault="00155D4A" w:rsidP="00DD5AC3">
      <w:pPr>
        <w:jc w:val="center"/>
      </w:pPr>
    </w:p>
    <w:p w14:paraId="25E04F41" w14:textId="6F5D240F" w:rsidR="00304590" w:rsidRDefault="00DD5AC3" w:rsidP="00DD5AC3">
      <w:pPr>
        <w:jc w:val="center"/>
      </w:pPr>
      <w:r>
        <w:t>Hemel Hempstead District Cub Leaders Meeting</w:t>
      </w:r>
    </w:p>
    <w:p w14:paraId="2997FCE8" w14:textId="2F141FD0" w:rsidR="00DD5AC3" w:rsidRDefault="00DD5AC3" w:rsidP="00DD5AC3">
      <w:pPr>
        <w:jc w:val="center"/>
      </w:pPr>
      <w:r>
        <w:t>Hobbs Hill Wood School</w:t>
      </w:r>
    </w:p>
    <w:p w14:paraId="75BB26C2" w14:textId="4DB38652" w:rsidR="00DD5AC3" w:rsidRDefault="009D7EA5" w:rsidP="00DD5AC3">
      <w:pPr>
        <w:jc w:val="center"/>
      </w:pPr>
      <w:r>
        <w:t>Monday 2</w:t>
      </w:r>
      <w:r w:rsidRPr="009D7EA5">
        <w:rPr>
          <w:vertAlign w:val="superscript"/>
        </w:rPr>
        <w:t>nd</w:t>
      </w:r>
      <w:r>
        <w:t xml:space="preserve"> </w:t>
      </w:r>
      <w:r w:rsidR="007D2B03">
        <w:t>January 2025</w:t>
      </w:r>
    </w:p>
    <w:p w14:paraId="7C96F18F" w14:textId="77777777" w:rsidR="004B0EFC" w:rsidRDefault="004B0EFC" w:rsidP="00DD5AC3">
      <w:pPr>
        <w:jc w:val="center"/>
      </w:pPr>
    </w:p>
    <w:p w14:paraId="743F0DF5" w14:textId="77777777" w:rsidR="004B0EFC" w:rsidRDefault="004B0EFC" w:rsidP="004B0EFC">
      <w:r>
        <w:t xml:space="preserve">The evening started with a presentation of the new Scout management system, training, logins etc </w:t>
      </w:r>
      <w:proofErr w:type="spellStart"/>
      <w:r>
        <w:t>etc</w:t>
      </w:r>
      <w:proofErr w:type="spellEnd"/>
      <w:r>
        <w:t xml:space="preserve">. It was also made clear that from this point onwards all nights away events will be run </w:t>
      </w:r>
      <w:proofErr w:type="gramStart"/>
      <w:r>
        <w:t>through, and</w:t>
      </w:r>
      <w:proofErr w:type="gramEnd"/>
      <w:r>
        <w:t xml:space="preserve"> authorised through this tool. Everyone should have had an invitation to log in to this system. On first access the most important thing is to ensure that </w:t>
      </w:r>
      <w:proofErr w:type="gramStart"/>
      <w:r>
        <w:t>all of</w:t>
      </w:r>
      <w:proofErr w:type="gramEnd"/>
      <w:r>
        <w:t xml:space="preserve"> your details are correct. </w:t>
      </w:r>
    </w:p>
    <w:p w14:paraId="21311D55" w14:textId="77777777" w:rsidR="004B0EFC" w:rsidRDefault="004B0EFC" w:rsidP="004B0EFC"/>
    <w:p w14:paraId="76F9B3E4" w14:textId="77777777" w:rsidR="00F558C5" w:rsidRDefault="00F558C5" w:rsidP="00DD5AC3">
      <w:pPr>
        <w:jc w:val="center"/>
      </w:pPr>
    </w:p>
    <w:p w14:paraId="4DFFB79D" w14:textId="099BCB11" w:rsidR="001A446F" w:rsidRDefault="004B0EFC" w:rsidP="00DD5AC3">
      <w:pPr>
        <w:jc w:val="center"/>
      </w:pPr>
      <w:r>
        <w:t>Cub Section</w:t>
      </w:r>
      <w:r w:rsidR="001A446F">
        <w:t xml:space="preserve"> Meeting</w:t>
      </w:r>
      <w:r>
        <w:t>.</w:t>
      </w:r>
    </w:p>
    <w:p w14:paraId="4C6DE727" w14:textId="1DB1EDE2" w:rsidR="00F558C5" w:rsidRDefault="00F558C5" w:rsidP="00DD5AC3">
      <w:pPr>
        <w:jc w:val="center"/>
      </w:pPr>
      <w:r>
        <w:t>Present:</w:t>
      </w:r>
    </w:p>
    <w:p w14:paraId="15416BEB" w14:textId="122C31F0" w:rsidR="00F558C5" w:rsidRDefault="00F52E84" w:rsidP="00F558C5">
      <w:r>
        <w:t>Phil McLachlan</w:t>
      </w:r>
      <w:r>
        <w:tab/>
      </w:r>
      <w:r>
        <w:tab/>
        <w:t>1</w:t>
      </w:r>
      <w:r w:rsidRPr="00F52E84">
        <w:rPr>
          <w:vertAlign w:val="superscript"/>
        </w:rPr>
        <w:t>st</w:t>
      </w:r>
      <w:r>
        <w:t xml:space="preserve"> Kings Langley</w:t>
      </w:r>
    </w:p>
    <w:p w14:paraId="29991ECD" w14:textId="4DAE2FAE" w:rsidR="00F52E84" w:rsidRDefault="00F52E84" w:rsidP="00F558C5">
      <w:r>
        <w:t>Lorna Glass</w:t>
      </w:r>
      <w:r>
        <w:tab/>
      </w:r>
      <w:r>
        <w:tab/>
        <w:t>1</w:t>
      </w:r>
      <w:r w:rsidRPr="00F52E84">
        <w:rPr>
          <w:vertAlign w:val="superscript"/>
        </w:rPr>
        <w:t>st</w:t>
      </w:r>
      <w:r>
        <w:t xml:space="preserve"> Bennetts End</w:t>
      </w:r>
    </w:p>
    <w:p w14:paraId="4DB31510" w14:textId="6FCB5D0B" w:rsidR="00D17C54" w:rsidRDefault="00602F59" w:rsidP="00F558C5">
      <w:r>
        <w:t>Steve Winter</w:t>
      </w:r>
      <w:r w:rsidR="00D17C54">
        <w:tab/>
      </w:r>
      <w:r w:rsidR="00D17C54">
        <w:tab/>
        <w:t>1</w:t>
      </w:r>
      <w:r w:rsidR="00D17C54" w:rsidRPr="00D17C54">
        <w:rPr>
          <w:vertAlign w:val="superscript"/>
        </w:rPr>
        <w:t>st</w:t>
      </w:r>
      <w:r w:rsidR="00D17C54">
        <w:t xml:space="preserve"> Bovingdon</w:t>
      </w:r>
    </w:p>
    <w:p w14:paraId="665A8C23" w14:textId="4003B601" w:rsidR="00602F59" w:rsidRDefault="00602F59" w:rsidP="00F558C5">
      <w:r>
        <w:t>Rob Hill</w:t>
      </w:r>
      <w:r w:rsidR="00DC2E5B">
        <w:t>ier</w:t>
      </w:r>
      <w:r w:rsidR="00DC2E5B">
        <w:tab/>
      </w:r>
      <w:r w:rsidR="00DC2E5B">
        <w:tab/>
        <w:t>1</w:t>
      </w:r>
      <w:r w:rsidR="00DC2E5B" w:rsidRPr="00DC2E5B">
        <w:rPr>
          <w:vertAlign w:val="superscript"/>
        </w:rPr>
        <w:t>st</w:t>
      </w:r>
      <w:r w:rsidR="00DC2E5B">
        <w:t xml:space="preserve"> Bovingdon</w:t>
      </w:r>
    </w:p>
    <w:p w14:paraId="6A813470" w14:textId="09FE8A45" w:rsidR="00D15931" w:rsidRDefault="00D15931" w:rsidP="00F558C5">
      <w:r>
        <w:t>Chris Tucker</w:t>
      </w:r>
      <w:r>
        <w:tab/>
      </w:r>
      <w:r>
        <w:tab/>
        <w:t>1</w:t>
      </w:r>
      <w:r w:rsidRPr="00D15931">
        <w:rPr>
          <w:vertAlign w:val="superscript"/>
        </w:rPr>
        <w:t>st</w:t>
      </w:r>
      <w:r>
        <w:t xml:space="preserve"> </w:t>
      </w:r>
      <w:proofErr w:type="spellStart"/>
      <w:r>
        <w:t>Gadebridge</w:t>
      </w:r>
      <w:proofErr w:type="spellEnd"/>
    </w:p>
    <w:p w14:paraId="2F08A068" w14:textId="03D230A8" w:rsidR="007577F6" w:rsidRDefault="007577F6" w:rsidP="00F558C5">
      <w:r>
        <w:t>Nickie Davies</w:t>
      </w:r>
      <w:r>
        <w:tab/>
      </w:r>
      <w:r>
        <w:tab/>
        <w:t>1</w:t>
      </w:r>
      <w:r w:rsidRPr="007577F6">
        <w:rPr>
          <w:vertAlign w:val="superscript"/>
        </w:rPr>
        <w:t>st</w:t>
      </w:r>
      <w:r>
        <w:t xml:space="preserve"> Hemel</w:t>
      </w:r>
    </w:p>
    <w:p w14:paraId="78B96E2F" w14:textId="34B86428" w:rsidR="00C16503" w:rsidRDefault="00C16503" w:rsidP="00F558C5">
      <w:r>
        <w:t>Marc Jevon</w:t>
      </w:r>
      <w:r>
        <w:tab/>
      </w:r>
      <w:r>
        <w:tab/>
        <w:t>4</w:t>
      </w:r>
      <w:r w:rsidRPr="00C16503">
        <w:rPr>
          <w:vertAlign w:val="superscript"/>
        </w:rPr>
        <w:t>th</w:t>
      </w:r>
      <w:r>
        <w:t xml:space="preserve"> Boxmoor</w:t>
      </w:r>
    </w:p>
    <w:p w14:paraId="5DD4FEBF" w14:textId="7E1D9EF8" w:rsidR="00C16503" w:rsidRDefault="005B7931" w:rsidP="00F558C5">
      <w:r>
        <w:t>David Eder</w:t>
      </w:r>
      <w:r>
        <w:tab/>
      </w:r>
      <w:r>
        <w:tab/>
        <w:t>4</w:t>
      </w:r>
      <w:r w:rsidRPr="005B7931">
        <w:rPr>
          <w:vertAlign w:val="superscript"/>
        </w:rPr>
        <w:t>th</w:t>
      </w:r>
      <w:r>
        <w:t xml:space="preserve"> Boxmoor</w:t>
      </w:r>
    </w:p>
    <w:p w14:paraId="315AFD77" w14:textId="2AF8633B" w:rsidR="005B7931" w:rsidRDefault="005B7931" w:rsidP="00F558C5">
      <w:r>
        <w:t>Toby Gilden</w:t>
      </w:r>
      <w:r>
        <w:tab/>
      </w:r>
      <w:r>
        <w:tab/>
      </w:r>
      <w:r w:rsidR="00946300">
        <w:t>1</w:t>
      </w:r>
      <w:r w:rsidR="00946300" w:rsidRPr="00946300">
        <w:rPr>
          <w:vertAlign w:val="superscript"/>
        </w:rPr>
        <w:t>st</w:t>
      </w:r>
      <w:r w:rsidR="00946300">
        <w:t xml:space="preserve"> </w:t>
      </w:r>
      <w:proofErr w:type="spellStart"/>
      <w:r>
        <w:t>Gadebridge</w:t>
      </w:r>
      <w:proofErr w:type="spellEnd"/>
    </w:p>
    <w:p w14:paraId="1D3F0D89" w14:textId="65570C80" w:rsidR="00946300" w:rsidRDefault="006F21EA" w:rsidP="00F558C5">
      <w:r>
        <w:t>Matt Cannon</w:t>
      </w:r>
      <w:r w:rsidR="00946300">
        <w:tab/>
      </w:r>
      <w:r w:rsidR="00946300">
        <w:tab/>
      </w:r>
      <w:r>
        <w:t>2</w:t>
      </w:r>
      <w:r w:rsidRPr="006F21EA">
        <w:rPr>
          <w:vertAlign w:val="superscript"/>
        </w:rPr>
        <w:t>nd</w:t>
      </w:r>
      <w:r>
        <w:t xml:space="preserve"> Hemel</w:t>
      </w:r>
    </w:p>
    <w:p w14:paraId="2117083F" w14:textId="1BCC9C1E" w:rsidR="00946300" w:rsidRDefault="00946300" w:rsidP="00F558C5">
      <w:r>
        <w:t>Sue D</w:t>
      </w:r>
      <w:r w:rsidR="00B200BA">
        <w:t>o</w:t>
      </w:r>
      <w:r>
        <w:t>wnham</w:t>
      </w:r>
      <w:r>
        <w:tab/>
      </w:r>
      <w:r>
        <w:tab/>
        <w:t>1</w:t>
      </w:r>
      <w:r w:rsidRPr="00946300">
        <w:rPr>
          <w:vertAlign w:val="superscript"/>
        </w:rPr>
        <w:t>st</w:t>
      </w:r>
      <w:r>
        <w:t xml:space="preserve"> Kings Langley</w:t>
      </w:r>
    </w:p>
    <w:p w14:paraId="4F4CF387" w14:textId="59CC2C8C" w:rsidR="00CB7F9D" w:rsidRDefault="00CB7F9D" w:rsidP="00F558C5">
      <w:r>
        <w:t>Richard Haynes</w:t>
      </w:r>
      <w:r>
        <w:tab/>
      </w:r>
      <w:r>
        <w:tab/>
        <w:t>1</w:t>
      </w:r>
      <w:r w:rsidRPr="00CB7F9D">
        <w:rPr>
          <w:vertAlign w:val="superscript"/>
        </w:rPr>
        <w:t>st</w:t>
      </w:r>
      <w:r>
        <w:t xml:space="preserve"> Leverstock Green</w:t>
      </w:r>
    </w:p>
    <w:p w14:paraId="2419C3C6" w14:textId="46661944" w:rsidR="00C32A2E" w:rsidRDefault="00C32A2E" w:rsidP="00F558C5">
      <w:r>
        <w:t>Andy Glass</w:t>
      </w:r>
      <w:r>
        <w:tab/>
      </w:r>
      <w:r>
        <w:tab/>
        <w:t>District</w:t>
      </w:r>
    </w:p>
    <w:p w14:paraId="46077DD2" w14:textId="77777777" w:rsidR="00A41EC8" w:rsidRDefault="00A41EC8" w:rsidP="00F558C5"/>
    <w:p w14:paraId="710739BE" w14:textId="77777777" w:rsidR="00DD5AC3" w:rsidRDefault="00DD5AC3" w:rsidP="00DD5AC3">
      <w:pPr>
        <w:jc w:val="center"/>
      </w:pPr>
    </w:p>
    <w:p w14:paraId="43CD0BE5" w14:textId="2F8E174B" w:rsidR="0071741E" w:rsidRDefault="00EF53AA" w:rsidP="0071741E">
      <w:r>
        <w:rPr>
          <w:b/>
          <w:bCs/>
        </w:rPr>
        <w:t>E</w:t>
      </w:r>
      <w:r w:rsidR="0071741E" w:rsidRPr="0071741E">
        <w:rPr>
          <w:b/>
          <w:bCs/>
        </w:rPr>
        <w:t>vents since last meeting</w:t>
      </w:r>
      <w:r w:rsidR="0071741E">
        <w:t>:</w:t>
      </w:r>
    </w:p>
    <w:p w14:paraId="636AACD8" w14:textId="260DF4F1" w:rsidR="00CC3B39" w:rsidRDefault="00CC3B39" w:rsidP="00CC3B39">
      <w:pPr>
        <w:pStyle w:val="ListParagraph"/>
        <w:numPr>
          <w:ilvl w:val="0"/>
          <w:numId w:val="1"/>
        </w:numPr>
      </w:pPr>
      <w:bookmarkStart w:id="0" w:name="_Hlk155714370"/>
      <w:r>
        <w:t>Cub Badge Day 2024. (Art</w:t>
      </w:r>
      <w:r w:rsidR="00982FDF">
        <w:t>ist) Sunday 24</w:t>
      </w:r>
      <w:r w:rsidR="00982FDF" w:rsidRPr="00982FDF">
        <w:rPr>
          <w:vertAlign w:val="superscript"/>
        </w:rPr>
        <w:t>th</w:t>
      </w:r>
      <w:r w:rsidR="00982FDF">
        <w:t xml:space="preserve"> November. Hobbs Hill Wood School</w:t>
      </w:r>
    </w:p>
    <w:p w14:paraId="0E75C073" w14:textId="2D7B04C5" w:rsidR="00CC3B39" w:rsidRDefault="004724D1" w:rsidP="00CC3B39">
      <w:pPr>
        <w:pStyle w:val="ListParagraph"/>
        <w:numPr>
          <w:ilvl w:val="1"/>
          <w:numId w:val="1"/>
        </w:numPr>
      </w:pPr>
      <w:r>
        <w:t xml:space="preserve">Feedback was overall positive. There was </w:t>
      </w:r>
      <w:r w:rsidR="00C417BA">
        <w:t>again</w:t>
      </w:r>
      <w:r>
        <w:t xml:space="preserve"> a conversation as to the </w:t>
      </w:r>
      <w:r w:rsidR="00C417BA">
        <w:t>rota</w:t>
      </w:r>
      <w:r>
        <w:t xml:space="preserve"> of these </w:t>
      </w:r>
      <w:proofErr w:type="gramStart"/>
      <w:r>
        <w:t>badges</w:t>
      </w:r>
      <w:proofErr w:type="gramEnd"/>
      <w:r>
        <w:t xml:space="preserve"> days, but it was again reiterated that we would do Artist, </w:t>
      </w:r>
      <w:r w:rsidR="00534B1A">
        <w:t xml:space="preserve">Scientist and Astronomer in </w:t>
      </w:r>
      <w:r w:rsidR="00C417BA">
        <w:t>turn</w:t>
      </w:r>
      <w:r w:rsidR="00534B1A">
        <w:t xml:space="preserve">. There have been resources bought for these, and unless there is </w:t>
      </w:r>
      <w:r w:rsidR="00534B1A">
        <w:lastRenderedPageBreak/>
        <w:t xml:space="preserve">a definite </w:t>
      </w:r>
      <w:r w:rsidR="00C417BA">
        <w:t>groundswell of opinion otherwise the intention was noted to continue with this rota.</w:t>
      </w:r>
    </w:p>
    <w:p w14:paraId="671F9400" w14:textId="77777777" w:rsidR="00EF53AA" w:rsidRPr="00030833" w:rsidRDefault="00EF53AA" w:rsidP="00CC3B39">
      <w:pPr>
        <w:pStyle w:val="ListParagraph"/>
        <w:ind w:left="1440"/>
      </w:pPr>
    </w:p>
    <w:p w14:paraId="02D71296" w14:textId="6BF3B351" w:rsidR="00440B8F" w:rsidRDefault="00440B8F" w:rsidP="00440B8F">
      <w:pPr>
        <w:pStyle w:val="ListParagraph"/>
        <w:numPr>
          <w:ilvl w:val="0"/>
          <w:numId w:val="1"/>
        </w:numPr>
      </w:pPr>
      <w:bookmarkStart w:id="1" w:name="_Hlk176279938"/>
      <w:bookmarkEnd w:id="0"/>
      <w:r>
        <w:t>Cub Christmas Event 2024. Sunday 15</w:t>
      </w:r>
      <w:r w:rsidRPr="00440B8F">
        <w:rPr>
          <w:vertAlign w:val="superscript"/>
        </w:rPr>
        <w:t>th</w:t>
      </w:r>
      <w:r>
        <w:t xml:space="preserve"> December, Hobbs Hill Wood.</w:t>
      </w:r>
    </w:p>
    <w:p w14:paraId="73CD23A0" w14:textId="07BE5F72" w:rsidR="00EF38B6" w:rsidRPr="000B4242" w:rsidRDefault="007E5FAB" w:rsidP="007535C3">
      <w:pPr>
        <w:pStyle w:val="ListParagraph"/>
        <w:numPr>
          <w:ilvl w:val="1"/>
          <w:numId w:val="1"/>
        </w:numPr>
        <w:rPr>
          <w:b/>
          <w:bCs/>
        </w:rPr>
      </w:pPr>
      <w:r>
        <w:t>Positive feedback again about Colonel Custard and Santas Grotto</w:t>
      </w:r>
      <w:r w:rsidR="007535C3">
        <w:t xml:space="preserve">. </w:t>
      </w:r>
      <w:r w:rsidR="0052376F">
        <w:t xml:space="preserve">Andy brought up the transition between Beaver and Cub parties as this had been raised by Beaver Leaders as an area where improvement might be possible. </w:t>
      </w:r>
      <w:r w:rsidR="005D240C">
        <w:t xml:space="preserve">We do need to consider how we </w:t>
      </w:r>
      <w:r w:rsidR="00932807">
        <w:t xml:space="preserve">manage this on future events as there is </w:t>
      </w:r>
      <w:proofErr w:type="gramStart"/>
      <w:r w:rsidR="00932807">
        <w:t>a large number of</w:t>
      </w:r>
      <w:proofErr w:type="gramEnd"/>
      <w:r w:rsidR="00932807">
        <w:t xml:space="preserve"> children being dropped off and collected simultaneously. </w:t>
      </w:r>
      <w:r w:rsidR="00FA45A1">
        <w:t>It may be worth considering p</w:t>
      </w:r>
      <w:r w:rsidR="00932807">
        <w:t xml:space="preserve">ossibly </w:t>
      </w:r>
      <w:r w:rsidR="000B4242">
        <w:t>putting</w:t>
      </w:r>
      <w:r w:rsidR="005C0B81">
        <w:t xml:space="preserve"> </w:t>
      </w:r>
      <w:r w:rsidR="000B4242">
        <w:t xml:space="preserve">a time gap between the </w:t>
      </w:r>
      <w:proofErr w:type="gramStart"/>
      <w:r w:rsidR="000B4242">
        <w:t>events .</w:t>
      </w:r>
      <w:proofErr w:type="gramEnd"/>
    </w:p>
    <w:p w14:paraId="6E2202C7" w14:textId="32758DE8" w:rsidR="000B4242" w:rsidRDefault="000B4242" w:rsidP="00AF008D">
      <w:pPr>
        <w:pStyle w:val="ListParagraph"/>
        <w:ind w:left="1440"/>
        <w:rPr>
          <w:b/>
          <w:bCs/>
        </w:rPr>
      </w:pPr>
      <w:r w:rsidRPr="00AF008D">
        <w:rPr>
          <w:b/>
          <w:bCs/>
        </w:rPr>
        <w:t>Action: Andy to find out if there is any cost penalty to putting</w:t>
      </w:r>
      <w:r w:rsidR="00AF008D" w:rsidRPr="00AF008D">
        <w:rPr>
          <w:b/>
          <w:bCs/>
        </w:rPr>
        <w:t xml:space="preserve"> </w:t>
      </w:r>
      <w:r w:rsidRPr="00AF008D">
        <w:rPr>
          <w:b/>
          <w:bCs/>
        </w:rPr>
        <w:t xml:space="preserve">a time gap between the </w:t>
      </w:r>
      <w:r w:rsidR="00AF008D" w:rsidRPr="00AF008D">
        <w:rPr>
          <w:b/>
          <w:bCs/>
        </w:rPr>
        <w:t>Colonel</w:t>
      </w:r>
      <w:r w:rsidRPr="00AF008D">
        <w:rPr>
          <w:b/>
          <w:bCs/>
        </w:rPr>
        <w:t xml:space="preserve"> Custard </w:t>
      </w:r>
      <w:r w:rsidR="00AF008D" w:rsidRPr="00AF008D">
        <w:rPr>
          <w:b/>
          <w:bCs/>
        </w:rPr>
        <w:t xml:space="preserve">sets for Beavers and Cubs. </w:t>
      </w:r>
    </w:p>
    <w:p w14:paraId="03E441C7" w14:textId="6EE35197" w:rsidR="007535C3" w:rsidRDefault="00AF008D" w:rsidP="00FA45A1">
      <w:pPr>
        <w:pStyle w:val="ListParagraph"/>
        <w:ind w:left="1440"/>
        <w:rPr>
          <w:b/>
          <w:bCs/>
        </w:rPr>
      </w:pPr>
      <w:r>
        <w:rPr>
          <w:b/>
          <w:bCs/>
        </w:rPr>
        <w:t>Action: Andy to check with Beaver Leaders that they are ok with Colonel Custard again in 2026 (</w:t>
      </w:r>
      <w:r w:rsidR="00984418">
        <w:rPr>
          <w:b/>
          <w:bCs/>
        </w:rPr>
        <w:t>13</w:t>
      </w:r>
      <w:r w:rsidR="00984418" w:rsidRPr="00984418">
        <w:rPr>
          <w:b/>
          <w:bCs/>
          <w:vertAlign w:val="superscript"/>
        </w:rPr>
        <w:t>th</w:t>
      </w:r>
      <w:r w:rsidR="00984418">
        <w:rPr>
          <w:b/>
          <w:bCs/>
        </w:rPr>
        <w:t xml:space="preserve"> December). Provided they agree to have deposit paid to confirm this date. </w:t>
      </w:r>
    </w:p>
    <w:p w14:paraId="1BAF6B9B" w14:textId="77777777" w:rsidR="00AB57EF" w:rsidRPr="007535C3" w:rsidRDefault="00AB57EF" w:rsidP="00FA45A1">
      <w:pPr>
        <w:pStyle w:val="ListParagraph"/>
        <w:ind w:left="1440"/>
        <w:rPr>
          <w:b/>
          <w:bCs/>
        </w:rPr>
      </w:pPr>
    </w:p>
    <w:p w14:paraId="52B1E7B0" w14:textId="637025B1" w:rsidR="00C66415" w:rsidRPr="00AB57EF" w:rsidRDefault="00EF38B6" w:rsidP="00AB57EF">
      <w:pPr>
        <w:rPr>
          <w:b/>
          <w:bCs/>
        </w:rPr>
      </w:pPr>
      <w:r w:rsidRPr="0071741E">
        <w:rPr>
          <w:b/>
          <w:bCs/>
        </w:rPr>
        <w:t>Future events:</w:t>
      </w:r>
      <w:bookmarkEnd w:id="1"/>
    </w:p>
    <w:p w14:paraId="584DD498" w14:textId="77777777" w:rsidR="00EF326D" w:rsidRDefault="006F68ED" w:rsidP="00C93496">
      <w:pPr>
        <w:pStyle w:val="ListParagraph"/>
        <w:numPr>
          <w:ilvl w:val="0"/>
          <w:numId w:val="1"/>
        </w:numPr>
      </w:pPr>
      <w:r>
        <w:t xml:space="preserve">Swimming event 2025. </w:t>
      </w:r>
    </w:p>
    <w:p w14:paraId="464466CA" w14:textId="4AA1FC61" w:rsidR="00F135DB" w:rsidRDefault="006F68ED" w:rsidP="00F135DB">
      <w:pPr>
        <w:pStyle w:val="ListParagraph"/>
        <w:numPr>
          <w:ilvl w:val="1"/>
          <w:numId w:val="1"/>
        </w:numPr>
      </w:pPr>
      <w:r>
        <w:t xml:space="preserve">Booking in place for </w:t>
      </w:r>
      <w:r w:rsidR="00C93496">
        <w:t>Saturday February 1</w:t>
      </w:r>
      <w:r w:rsidR="00C93496" w:rsidRPr="00C93496">
        <w:rPr>
          <w:vertAlign w:val="superscript"/>
        </w:rPr>
        <w:t>st</w:t>
      </w:r>
      <w:r w:rsidR="00C93496">
        <w:t>.</w:t>
      </w:r>
      <w:r w:rsidR="00EF326D">
        <w:t xml:space="preserve"> Cub sections please to confirm to Jane Harding if they will be participating in this event to ensure appropriate numbers of heats are allocated.</w:t>
      </w:r>
    </w:p>
    <w:p w14:paraId="1D5FD8CC" w14:textId="77777777" w:rsidR="003C7FD2" w:rsidRDefault="003C7FD2" w:rsidP="006F0C04">
      <w:pPr>
        <w:pStyle w:val="ListParagraph"/>
      </w:pPr>
    </w:p>
    <w:p w14:paraId="41F95CB5" w14:textId="00E9C6EA" w:rsidR="00F135DB" w:rsidRDefault="00F135DB" w:rsidP="00F135DB">
      <w:pPr>
        <w:pStyle w:val="ListParagraph"/>
        <w:numPr>
          <w:ilvl w:val="0"/>
          <w:numId w:val="1"/>
        </w:numPr>
      </w:pPr>
      <w:r>
        <w:t xml:space="preserve">St </w:t>
      </w:r>
      <w:r w:rsidR="003C7FD2">
        <w:t>Georges</w:t>
      </w:r>
      <w:r>
        <w:t xml:space="preserve"> Day event:</w:t>
      </w:r>
    </w:p>
    <w:p w14:paraId="48ACFA6C" w14:textId="36AA9B49" w:rsidR="003C7FD2" w:rsidRDefault="003C7FD2" w:rsidP="003C7FD2">
      <w:pPr>
        <w:pStyle w:val="ListParagraph"/>
        <w:numPr>
          <w:ilvl w:val="1"/>
          <w:numId w:val="1"/>
        </w:numPr>
      </w:pPr>
      <w:r>
        <w:t>Sunday 27</w:t>
      </w:r>
      <w:r w:rsidRPr="003C7FD2">
        <w:rPr>
          <w:vertAlign w:val="superscript"/>
        </w:rPr>
        <w:t>th</w:t>
      </w:r>
      <w:r>
        <w:t xml:space="preserve"> April at </w:t>
      </w:r>
      <w:proofErr w:type="spellStart"/>
      <w:r>
        <w:t>Phasels</w:t>
      </w:r>
      <w:proofErr w:type="spellEnd"/>
      <w:r>
        <w:t xml:space="preserve">. Detail to be supplied as available as to the format this event will take, </w:t>
      </w:r>
    </w:p>
    <w:p w14:paraId="73CA3986" w14:textId="77777777" w:rsidR="00EF53AA" w:rsidRDefault="00EF53AA" w:rsidP="00EF53AA">
      <w:pPr>
        <w:pStyle w:val="ListParagraph"/>
      </w:pPr>
    </w:p>
    <w:p w14:paraId="470BD59F" w14:textId="77777777" w:rsidR="00793D32" w:rsidRDefault="00793D32" w:rsidP="00793D32">
      <w:pPr>
        <w:pStyle w:val="ListParagraph"/>
        <w:numPr>
          <w:ilvl w:val="0"/>
          <w:numId w:val="1"/>
        </w:numPr>
      </w:pPr>
      <w:r>
        <w:t>District Cyclist Day. Sunday 18</w:t>
      </w:r>
      <w:r w:rsidRPr="000F443B">
        <w:rPr>
          <w:vertAlign w:val="superscript"/>
        </w:rPr>
        <w:t>th</w:t>
      </w:r>
      <w:r>
        <w:t xml:space="preserve"> May 2025.</w:t>
      </w:r>
    </w:p>
    <w:p w14:paraId="75D13F4B" w14:textId="435BE9E8" w:rsidR="004A4713" w:rsidRPr="00A91572" w:rsidRDefault="00DC0169" w:rsidP="00F002D4">
      <w:pPr>
        <w:pStyle w:val="ListParagraph"/>
        <w:numPr>
          <w:ilvl w:val="1"/>
          <w:numId w:val="1"/>
        </w:numPr>
        <w:rPr>
          <w:b/>
          <w:bCs/>
        </w:rPr>
      </w:pPr>
      <w:r>
        <w:t xml:space="preserve">Simon has confirmed this date with </w:t>
      </w:r>
      <w:proofErr w:type="spellStart"/>
      <w:r>
        <w:t>Phasels</w:t>
      </w:r>
      <w:proofErr w:type="spellEnd"/>
      <w:r>
        <w:t xml:space="preserve">. There is a conflict on this date with a bushcraft activity </w:t>
      </w:r>
      <w:r w:rsidR="00EE2169">
        <w:t>which I have discussed with John Larkin. We shall ensure that cycle routes do not impinge on this activity.</w:t>
      </w:r>
    </w:p>
    <w:p w14:paraId="04FCA1FA" w14:textId="0FFEBF12" w:rsidR="00A91572" w:rsidRPr="004A4713" w:rsidRDefault="00A91572" w:rsidP="00A91572">
      <w:pPr>
        <w:pStyle w:val="ListParagraph"/>
        <w:ind w:left="1440"/>
        <w:rPr>
          <w:b/>
          <w:bCs/>
        </w:rPr>
      </w:pPr>
      <w:r>
        <w:t>It was discussed and agreed that this will require Cubs bringing their own bikes and that helmets would be mandatory.</w:t>
      </w:r>
    </w:p>
    <w:p w14:paraId="350B8B89" w14:textId="35277A84" w:rsidR="00793D32" w:rsidRDefault="0072210E" w:rsidP="00F002D4">
      <w:pPr>
        <w:pStyle w:val="ListParagraph"/>
        <w:ind w:left="1440"/>
        <w:rPr>
          <w:b/>
          <w:bCs/>
        </w:rPr>
      </w:pPr>
      <w:r>
        <w:rPr>
          <w:b/>
          <w:bCs/>
        </w:rPr>
        <w:t xml:space="preserve">Outstanding </w:t>
      </w:r>
      <w:r w:rsidR="0073689D" w:rsidRPr="00F002D4">
        <w:rPr>
          <w:b/>
          <w:bCs/>
        </w:rPr>
        <w:t xml:space="preserve">Action: </w:t>
      </w:r>
      <w:r w:rsidR="00FE1B9B" w:rsidRPr="00F002D4">
        <w:rPr>
          <w:b/>
          <w:bCs/>
        </w:rPr>
        <w:t>Andy, David and Harry to get together to assess suitability and routes for th</w:t>
      </w:r>
      <w:r w:rsidR="00F002D4" w:rsidRPr="00F002D4">
        <w:rPr>
          <w:b/>
          <w:bCs/>
        </w:rPr>
        <w:t>is event provided site is available.</w:t>
      </w:r>
    </w:p>
    <w:p w14:paraId="39B2630F" w14:textId="0D403748" w:rsidR="004A4713" w:rsidRDefault="004A4713" w:rsidP="00F002D4">
      <w:pPr>
        <w:pStyle w:val="ListParagraph"/>
        <w:ind w:left="1440"/>
        <w:rPr>
          <w:b/>
          <w:bCs/>
        </w:rPr>
      </w:pPr>
      <w:r>
        <w:rPr>
          <w:b/>
          <w:bCs/>
        </w:rPr>
        <w:t>Action: Richard to supply previo</w:t>
      </w:r>
      <w:r w:rsidR="00A91572">
        <w:rPr>
          <w:b/>
          <w:bCs/>
        </w:rPr>
        <w:t>usly</w:t>
      </w:r>
      <w:r>
        <w:rPr>
          <w:b/>
          <w:bCs/>
        </w:rPr>
        <w:t xml:space="preserve"> used County risk assessments etc for this event to ease planning.</w:t>
      </w:r>
      <w:r w:rsidR="00A91572">
        <w:rPr>
          <w:b/>
          <w:bCs/>
        </w:rPr>
        <w:t xml:space="preserve"> Richard also to confirm possible availability of previously used County resources for </w:t>
      </w:r>
      <w:r w:rsidR="008F2510">
        <w:rPr>
          <w:b/>
          <w:bCs/>
        </w:rPr>
        <w:t>agility</w:t>
      </w:r>
      <w:r w:rsidR="00A91572">
        <w:rPr>
          <w:b/>
          <w:bCs/>
        </w:rPr>
        <w:t xml:space="preserve"> aspect. </w:t>
      </w:r>
    </w:p>
    <w:p w14:paraId="34E80E03" w14:textId="3AFDF777" w:rsidR="000B5310" w:rsidRPr="000B5310" w:rsidRDefault="00A91572" w:rsidP="000B5310">
      <w:pPr>
        <w:pStyle w:val="ListParagraph"/>
        <w:ind w:left="1440"/>
        <w:rPr>
          <w:b/>
          <w:bCs/>
        </w:rPr>
      </w:pPr>
      <w:r>
        <w:rPr>
          <w:b/>
          <w:bCs/>
        </w:rPr>
        <w:t>Action: Andy to confirm through Michelle Woodhall if this is an event that DENS would support us with re bike maintenance.</w:t>
      </w:r>
    </w:p>
    <w:p w14:paraId="6EF5070B" w14:textId="77777777" w:rsidR="00F002D4" w:rsidRDefault="00F002D4" w:rsidP="00F002D4">
      <w:pPr>
        <w:pStyle w:val="ListParagraph"/>
        <w:ind w:left="1440"/>
        <w:rPr>
          <w:b/>
          <w:bCs/>
        </w:rPr>
      </w:pPr>
    </w:p>
    <w:p w14:paraId="2E7FF44F" w14:textId="7595BD8B" w:rsidR="000B5310" w:rsidRDefault="005C0B81" w:rsidP="00DD5AC3">
      <w:pPr>
        <w:pStyle w:val="ListParagraph"/>
        <w:numPr>
          <w:ilvl w:val="0"/>
          <w:numId w:val="1"/>
        </w:numPr>
      </w:pPr>
      <w:r>
        <w:t>2026 District Cub Camp/CUBJAM</w:t>
      </w:r>
    </w:p>
    <w:p w14:paraId="5ED024AA" w14:textId="1EB97D91" w:rsidR="005C0B81" w:rsidRDefault="005C0B81" w:rsidP="005C0B81">
      <w:pPr>
        <w:pStyle w:val="ListParagraph"/>
        <w:numPr>
          <w:ilvl w:val="1"/>
          <w:numId w:val="1"/>
        </w:numPr>
      </w:pPr>
      <w:r>
        <w:t xml:space="preserve">Andy advised that detail supposedly forthcoming from </w:t>
      </w:r>
      <w:proofErr w:type="spellStart"/>
      <w:r>
        <w:t>Phasels</w:t>
      </w:r>
      <w:proofErr w:type="spellEnd"/>
      <w:r>
        <w:t xml:space="preserve"> re </w:t>
      </w:r>
      <w:proofErr w:type="spellStart"/>
      <w:r>
        <w:t>Cubjam</w:t>
      </w:r>
      <w:proofErr w:type="spellEnd"/>
      <w:r>
        <w:t xml:space="preserve"> has yet to be received. He has chased for that and will share with Cub Section Leaders soonest possible. This info will also be shared with Beaver Leaders through Rob Rivers to ensure those Beavers who might be applicable also get this information. It was noted however that a decision on what we wish to do in this </w:t>
      </w:r>
      <w:r w:rsidR="00AB57EF">
        <w:t>regard</w:t>
      </w:r>
      <w:r>
        <w:t xml:space="preserve"> in 2026 will need to be decided at the next District Leaders meeting.</w:t>
      </w:r>
    </w:p>
    <w:p w14:paraId="5E11D530" w14:textId="77777777" w:rsidR="00B9737A" w:rsidRDefault="00B9737A" w:rsidP="00B9737A">
      <w:pPr>
        <w:pStyle w:val="ListParagraph"/>
        <w:ind w:left="1440"/>
        <w:rPr>
          <w:rStyle w:val="Hyperlink"/>
          <w:b/>
          <w:bCs/>
          <w:color w:val="auto"/>
          <w:u w:val="none"/>
        </w:rPr>
      </w:pPr>
      <w:r w:rsidRPr="00B9737A">
        <w:rPr>
          <w:b/>
          <w:bCs/>
        </w:rPr>
        <w:lastRenderedPageBreak/>
        <w:t>Outstanding Action:</w:t>
      </w:r>
      <w:r>
        <w:t xml:space="preserve"> </w:t>
      </w:r>
      <w:r w:rsidRPr="00114355">
        <w:rPr>
          <w:rStyle w:val="Hyperlink"/>
          <w:b/>
          <w:bCs/>
          <w:color w:val="auto"/>
          <w:u w:val="none"/>
        </w:rPr>
        <w:t xml:space="preserve">Phil, Nickie, </w:t>
      </w:r>
      <w:r>
        <w:rPr>
          <w:rStyle w:val="Hyperlink"/>
          <w:b/>
          <w:bCs/>
          <w:color w:val="auto"/>
          <w:u w:val="none"/>
        </w:rPr>
        <w:t>D</w:t>
      </w:r>
      <w:r w:rsidRPr="00114355">
        <w:rPr>
          <w:rStyle w:val="Hyperlink"/>
          <w:b/>
          <w:bCs/>
          <w:color w:val="auto"/>
          <w:u w:val="none"/>
        </w:rPr>
        <w:t>avid and Simon agreed to do some high-level planning to present back to this group at next Leaders meeting</w:t>
      </w:r>
      <w:r>
        <w:rPr>
          <w:rStyle w:val="Hyperlink"/>
          <w:b/>
          <w:bCs/>
          <w:color w:val="auto"/>
          <w:u w:val="none"/>
        </w:rPr>
        <w:t xml:space="preserve"> for a potential District Cub Camp in 2026</w:t>
      </w:r>
      <w:r w:rsidRPr="00114355">
        <w:rPr>
          <w:rStyle w:val="Hyperlink"/>
          <w:b/>
          <w:bCs/>
          <w:color w:val="auto"/>
          <w:u w:val="none"/>
        </w:rPr>
        <w:t>.</w:t>
      </w:r>
    </w:p>
    <w:p w14:paraId="2AC06875" w14:textId="666E3F35" w:rsidR="00435733" w:rsidRDefault="00435733" w:rsidP="00B9737A">
      <w:pPr>
        <w:pStyle w:val="ListParagraph"/>
        <w:ind w:left="1440"/>
      </w:pPr>
      <w:r>
        <w:rPr>
          <w:rStyle w:val="Hyperlink"/>
          <w:b/>
          <w:bCs/>
          <w:color w:val="auto"/>
          <w:u w:val="none"/>
        </w:rPr>
        <w:t xml:space="preserve">Action: Andy to chase </w:t>
      </w:r>
      <w:proofErr w:type="spellStart"/>
      <w:r>
        <w:rPr>
          <w:rStyle w:val="Hyperlink"/>
          <w:b/>
          <w:bCs/>
          <w:color w:val="auto"/>
          <w:u w:val="none"/>
        </w:rPr>
        <w:t>Phasels</w:t>
      </w:r>
      <w:proofErr w:type="spellEnd"/>
      <w:r>
        <w:rPr>
          <w:rStyle w:val="Hyperlink"/>
          <w:b/>
          <w:bCs/>
          <w:color w:val="auto"/>
          <w:u w:val="none"/>
        </w:rPr>
        <w:t xml:space="preserve"> for </w:t>
      </w:r>
      <w:proofErr w:type="spellStart"/>
      <w:r>
        <w:rPr>
          <w:rStyle w:val="Hyperlink"/>
          <w:b/>
          <w:bCs/>
          <w:color w:val="auto"/>
          <w:u w:val="none"/>
        </w:rPr>
        <w:t>Cubjam</w:t>
      </w:r>
      <w:proofErr w:type="spellEnd"/>
      <w:r>
        <w:rPr>
          <w:rStyle w:val="Hyperlink"/>
          <w:b/>
          <w:bCs/>
          <w:color w:val="auto"/>
          <w:u w:val="none"/>
        </w:rPr>
        <w:t xml:space="preserve"> information. </w:t>
      </w:r>
      <w:r w:rsidR="00E47446">
        <w:rPr>
          <w:rStyle w:val="Hyperlink"/>
          <w:color w:val="auto"/>
          <w:u w:val="none"/>
        </w:rPr>
        <w:t>(</w:t>
      </w:r>
      <w:proofErr w:type="spellStart"/>
      <w:r w:rsidR="00E47446">
        <w:rPr>
          <w:rStyle w:val="Hyperlink"/>
          <w:color w:val="auto"/>
          <w:u w:val="none"/>
        </w:rPr>
        <w:t>Cubjam</w:t>
      </w:r>
      <w:proofErr w:type="spellEnd"/>
      <w:r w:rsidR="00E47446">
        <w:rPr>
          <w:rStyle w:val="Hyperlink"/>
          <w:color w:val="auto"/>
          <w:u w:val="none"/>
        </w:rPr>
        <w:t xml:space="preserve"> booklet is now on </w:t>
      </w:r>
      <w:proofErr w:type="spellStart"/>
      <w:r w:rsidR="00E47446">
        <w:rPr>
          <w:rStyle w:val="Hyperlink"/>
          <w:color w:val="auto"/>
          <w:u w:val="none"/>
        </w:rPr>
        <w:t>Phasels</w:t>
      </w:r>
      <w:proofErr w:type="spellEnd"/>
      <w:r w:rsidR="00E47446">
        <w:rPr>
          <w:rStyle w:val="Hyperlink"/>
          <w:color w:val="auto"/>
          <w:u w:val="none"/>
        </w:rPr>
        <w:t xml:space="preserve"> website and can be found at </w:t>
      </w:r>
      <w:hyperlink r:id="rId5" w:history="1">
        <w:r w:rsidR="00E47446" w:rsidRPr="00E47446">
          <w:rPr>
            <w:color w:val="0000FF"/>
            <w:u w:val="single"/>
          </w:rPr>
          <w:t>f56d10_9a2257e89e2c4b8991f30b009168b672.pdf</w:t>
        </w:r>
      </w:hyperlink>
    </w:p>
    <w:p w14:paraId="7A54A1A1" w14:textId="6835CA35" w:rsidR="00E47446" w:rsidRDefault="00213346" w:rsidP="00B9737A">
      <w:pPr>
        <w:pStyle w:val="ListParagraph"/>
        <w:ind w:left="1440"/>
        <w:rPr>
          <w:rStyle w:val="Hyperlink"/>
          <w:color w:val="auto"/>
          <w:u w:val="none"/>
        </w:rPr>
      </w:pPr>
      <w:r>
        <w:rPr>
          <w:rStyle w:val="Hyperlink"/>
          <w:color w:val="auto"/>
          <w:u w:val="none"/>
        </w:rPr>
        <w:t>Dates are 23</w:t>
      </w:r>
      <w:r w:rsidRPr="00213346">
        <w:rPr>
          <w:rStyle w:val="Hyperlink"/>
          <w:color w:val="auto"/>
          <w:u w:val="none"/>
          <w:vertAlign w:val="superscript"/>
        </w:rPr>
        <w:t>rd</w:t>
      </w:r>
      <w:r>
        <w:rPr>
          <w:rStyle w:val="Hyperlink"/>
          <w:color w:val="auto"/>
          <w:u w:val="none"/>
        </w:rPr>
        <w:t>/29</w:t>
      </w:r>
      <w:r w:rsidRPr="00213346">
        <w:rPr>
          <w:rStyle w:val="Hyperlink"/>
          <w:color w:val="auto"/>
          <w:u w:val="none"/>
          <w:vertAlign w:val="superscript"/>
        </w:rPr>
        <w:t>th</w:t>
      </w:r>
      <w:r>
        <w:rPr>
          <w:rStyle w:val="Hyperlink"/>
          <w:color w:val="auto"/>
          <w:u w:val="none"/>
        </w:rPr>
        <w:t xml:space="preserve"> May 2026 and camp is priced at £230 per Cub)</w:t>
      </w:r>
    </w:p>
    <w:p w14:paraId="47E6CED4" w14:textId="77777777" w:rsidR="00213346" w:rsidRPr="00213346" w:rsidRDefault="00213346" w:rsidP="00B9737A">
      <w:pPr>
        <w:pStyle w:val="ListParagraph"/>
        <w:ind w:left="1440"/>
        <w:rPr>
          <w:rStyle w:val="Hyperlink"/>
          <w:color w:val="auto"/>
          <w:u w:val="none"/>
        </w:rPr>
      </w:pPr>
    </w:p>
    <w:p w14:paraId="7ED8EC87" w14:textId="6D2C82FA" w:rsidR="00B9737A" w:rsidRDefault="00B9737A" w:rsidP="00B9737A">
      <w:pPr>
        <w:pStyle w:val="ListParagraph"/>
        <w:ind w:left="1440"/>
      </w:pPr>
    </w:p>
    <w:p w14:paraId="2EBB40D9" w14:textId="77777777" w:rsidR="00977F0C" w:rsidRDefault="00977F0C" w:rsidP="00B30216">
      <w:pPr>
        <w:pStyle w:val="ListParagraph"/>
      </w:pPr>
    </w:p>
    <w:p w14:paraId="7D325577" w14:textId="55D287D7" w:rsidR="00B30216" w:rsidRDefault="00977F0C" w:rsidP="00B30216">
      <w:pPr>
        <w:pStyle w:val="ListParagraph"/>
        <w:numPr>
          <w:ilvl w:val="0"/>
          <w:numId w:val="1"/>
        </w:numPr>
      </w:pPr>
      <w:r>
        <w:t>Cub Badge Day 2</w:t>
      </w:r>
      <w:r w:rsidR="002008C4">
        <w:t>0</w:t>
      </w:r>
      <w:r>
        <w:t>25 (Scientist)</w:t>
      </w:r>
      <w:r w:rsidR="00B30216">
        <w:t>. Sunday 23</w:t>
      </w:r>
      <w:r w:rsidR="00B30216" w:rsidRPr="00B30216">
        <w:rPr>
          <w:vertAlign w:val="superscript"/>
        </w:rPr>
        <w:t>rd</w:t>
      </w:r>
      <w:r w:rsidR="00B30216">
        <w:t xml:space="preserve"> November at Hobbs Hill Wood School.</w:t>
      </w:r>
    </w:p>
    <w:p w14:paraId="533D0CF2" w14:textId="7D9807BA" w:rsidR="00B30216" w:rsidRDefault="00B30216" w:rsidP="00B30216">
      <w:pPr>
        <w:pStyle w:val="ListParagraph"/>
        <w:numPr>
          <w:ilvl w:val="1"/>
          <w:numId w:val="1"/>
        </w:numPr>
        <w:rPr>
          <w:b/>
          <w:bCs/>
        </w:rPr>
      </w:pPr>
      <w:r w:rsidRPr="00B30216">
        <w:rPr>
          <w:b/>
          <w:bCs/>
        </w:rPr>
        <w:t>Action: Andy to ensure this date is booked with HHW School.</w:t>
      </w:r>
    </w:p>
    <w:p w14:paraId="1CFC3BCD" w14:textId="77777777" w:rsidR="00B30216" w:rsidRDefault="00B30216" w:rsidP="00B30216">
      <w:pPr>
        <w:rPr>
          <w:b/>
          <w:bCs/>
        </w:rPr>
      </w:pPr>
    </w:p>
    <w:p w14:paraId="267D9E4C" w14:textId="77777777" w:rsidR="00B9737A" w:rsidRPr="00B30216" w:rsidRDefault="00B9737A" w:rsidP="00B30216">
      <w:pPr>
        <w:rPr>
          <w:b/>
          <w:bCs/>
        </w:rPr>
      </w:pPr>
    </w:p>
    <w:p w14:paraId="2C4B9A8F" w14:textId="0D84B8BE" w:rsidR="00977F0C" w:rsidRDefault="00977F0C" w:rsidP="00977F0C">
      <w:pPr>
        <w:pStyle w:val="ListParagraph"/>
        <w:numPr>
          <w:ilvl w:val="0"/>
          <w:numId w:val="1"/>
        </w:numPr>
      </w:pPr>
      <w:r>
        <w:t>Christmas 2025:</w:t>
      </w:r>
    </w:p>
    <w:p w14:paraId="6CC20C66" w14:textId="0E0FE52C" w:rsidR="004A3E87" w:rsidRDefault="004A3E87" w:rsidP="004A3E87">
      <w:pPr>
        <w:pStyle w:val="ListParagraph"/>
        <w:numPr>
          <w:ilvl w:val="1"/>
          <w:numId w:val="1"/>
        </w:numPr>
      </w:pPr>
      <w:r>
        <w:t xml:space="preserve">Discussion took place around use of </w:t>
      </w:r>
      <w:r w:rsidR="00C76DA3">
        <w:t>Boxmoor</w:t>
      </w:r>
      <w:r>
        <w:t xml:space="preserve"> Playhouse for </w:t>
      </w:r>
      <w:r w:rsidR="008D5001">
        <w:t xml:space="preserve">a pantomime. David Eder is involved with the Playhouse and will revert with dates, availability and costs as soon as practical to share with Leaders. </w:t>
      </w:r>
      <w:r w:rsidR="003A00A3">
        <w:t xml:space="preserve">Panto this year is Robin Hood/Babes </w:t>
      </w:r>
      <w:proofErr w:type="gramStart"/>
      <w:r w:rsidR="003A00A3">
        <w:t>In</w:t>
      </w:r>
      <w:proofErr w:type="gramEnd"/>
      <w:r w:rsidR="003A00A3">
        <w:t xml:space="preserve"> The Wood. </w:t>
      </w:r>
      <w:r w:rsidR="008D5001">
        <w:t xml:space="preserve">Advice was that a show could cater for 200 attendees. It was felt with these numbers that one show for Beaver and one for Cubs should be possible to fill. Suggestion was priorities tickets for sale to members, and if the 200 was not filled to open booking to family of the </w:t>
      </w:r>
      <w:r w:rsidR="00EC06DB">
        <w:t xml:space="preserve">members. It was also requested that a proposal to start earlier than normal show times should be considered to ensure our young audience is catered for and finish time is not too late. </w:t>
      </w:r>
    </w:p>
    <w:p w14:paraId="601FD4F7" w14:textId="3AC84D89" w:rsidR="00EC06DB" w:rsidRDefault="00EC06DB" w:rsidP="00EC06DB">
      <w:pPr>
        <w:pStyle w:val="ListParagraph"/>
        <w:ind w:left="1440"/>
        <w:rPr>
          <w:b/>
          <w:bCs/>
        </w:rPr>
      </w:pPr>
      <w:r w:rsidRPr="00EC06DB">
        <w:rPr>
          <w:b/>
          <w:bCs/>
        </w:rPr>
        <w:t xml:space="preserve">Action: David Eder to confirm potential dates, costs and timelines by which bookings would be required. Also to confirm level of deposit that would be required to get two dedicated performances. </w:t>
      </w:r>
    </w:p>
    <w:p w14:paraId="10075624" w14:textId="1C3752AA" w:rsidR="003A36D7" w:rsidRPr="00EC06DB" w:rsidRDefault="003A36D7" w:rsidP="00EC06DB">
      <w:pPr>
        <w:pStyle w:val="ListParagraph"/>
        <w:ind w:left="1440"/>
        <w:rPr>
          <w:b/>
          <w:bCs/>
        </w:rPr>
      </w:pPr>
      <w:r>
        <w:rPr>
          <w:b/>
          <w:bCs/>
        </w:rPr>
        <w:t>Action: Andy to confirm if Beavers are interested in participating.</w:t>
      </w:r>
    </w:p>
    <w:p w14:paraId="58E229BE" w14:textId="77777777" w:rsidR="005C0B81" w:rsidRDefault="005C0B81" w:rsidP="005C0B81"/>
    <w:p w14:paraId="04590CCD" w14:textId="0919668D" w:rsidR="00DD5AC3" w:rsidRDefault="00DD5AC3" w:rsidP="00DD5AC3">
      <w:pPr>
        <w:pStyle w:val="ListParagraph"/>
        <w:numPr>
          <w:ilvl w:val="0"/>
          <w:numId w:val="1"/>
        </w:numPr>
      </w:pPr>
      <w:r>
        <w:t>County Dates</w:t>
      </w:r>
    </w:p>
    <w:p w14:paraId="338985CB" w14:textId="3162BA0D" w:rsidR="00625812" w:rsidRDefault="005D4EE9" w:rsidP="00625812">
      <w:pPr>
        <w:pStyle w:val="ListParagraph"/>
        <w:numPr>
          <w:ilvl w:val="1"/>
          <w:numId w:val="1"/>
        </w:numPr>
      </w:pPr>
      <w:r>
        <w:t>County Cub</w:t>
      </w:r>
      <w:r w:rsidR="00EC06DB">
        <w:t xml:space="preserve"> Bushcraft Day</w:t>
      </w:r>
      <w:r w:rsidR="00170AB9">
        <w:t xml:space="preserve">. </w:t>
      </w:r>
      <w:r w:rsidR="00EC06DB">
        <w:t>15</w:t>
      </w:r>
      <w:r w:rsidR="00EC06DB" w:rsidRPr="00EC06DB">
        <w:rPr>
          <w:vertAlign w:val="superscript"/>
        </w:rPr>
        <w:t>th</w:t>
      </w:r>
      <w:r w:rsidR="00EC06DB">
        <w:t xml:space="preserve"> March at </w:t>
      </w:r>
      <w:proofErr w:type="spellStart"/>
      <w:r w:rsidR="00EC06DB">
        <w:t>To</w:t>
      </w:r>
      <w:r w:rsidR="00170AB9">
        <w:t>l</w:t>
      </w:r>
      <w:r w:rsidR="00EC06DB">
        <w:t>mers</w:t>
      </w:r>
      <w:proofErr w:type="spellEnd"/>
    </w:p>
    <w:p w14:paraId="792D41B2" w14:textId="5A0A15D6" w:rsidR="00170AB9" w:rsidRDefault="00170AB9" w:rsidP="00625812">
      <w:pPr>
        <w:pStyle w:val="ListParagraph"/>
        <w:numPr>
          <w:ilvl w:val="1"/>
          <w:numId w:val="1"/>
        </w:numPr>
      </w:pPr>
      <w:r>
        <w:t xml:space="preserve">County Cub Water Activities Day. </w:t>
      </w:r>
      <w:r w:rsidR="003E20F2">
        <w:t>8</w:t>
      </w:r>
      <w:r w:rsidR="003E20F2" w:rsidRPr="003E20F2">
        <w:rPr>
          <w:vertAlign w:val="superscript"/>
        </w:rPr>
        <w:t>th</w:t>
      </w:r>
      <w:r w:rsidR="003E20F2">
        <w:t xml:space="preserve"> June at Essa. This is bookable directly by parents and need not be booked through Packs, </w:t>
      </w:r>
      <w:r w:rsidR="00DC4A25">
        <w:t>parents are responsible for delivery/collection and support on this activity.</w:t>
      </w:r>
    </w:p>
    <w:p w14:paraId="6117A78B" w14:textId="2DF5B31A" w:rsidR="00DC4A25" w:rsidRDefault="00DC4A25" w:rsidP="00625812">
      <w:pPr>
        <w:pStyle w:val="ListParagraph"/>
        <w:numPr>
          <w:ilvl w:val="1"/>
          <w:numId w:val="1"/>
        </w:numPr>
      </w:pPr>
      <w:r>
        <w:t xml:space="preserve">Cubs In Tents. </w:t>
      </w:r>
      <w:r w:rsidR="00601D14">
        <w:t xml:space="preserve">4/6 July at Well End. </w:t>
      </w:r>
      <w:r w:rsidR="004340F6">
        <w:t>T</w:t>
      </w:r>
      <w:r w:rsidR="00601D14">
        <w:t xml:space="preserve">his is a </w:t>
      </w:r>
      <w:r w:rsidR="00714433">
        <w:t xml:space="preserve">step on from the County Beavers </w:t>
      </w:r>
      <w:proofErr w:type="gramStart"/>
      <w:r w:rsidR="00714433">
        <w:t>In</w:t>
      </w:r>
      <w:proofErr w:type="gramEnd"/>
      <w:r w:rsidR="00714433">
        <w:t xml:space="preserve"> Tents events which have run for the last couple of years. This event is organised and run by County Team, all activities and laid on and the event is catered. Packs need only bring </w:t>
      </w:r>
      <w:r w:rsidR="00360375">
        <w:t>their</w:t>
      </w:r>
      <w:r w:rsidR="00714433">
        <w:t xml:space="preserve"> own camping equipment</w:t>
      </w:r>
      <w:r w:rsidR="00360375">
        <w:t xml:space="preserve">. Should anyone wish to assist with this or any other County Events, please contact Richard Haynes in the first instance. </w:t>
      </w:r>
    </w:p>
    <w:p w14:paraId="2A9263DD" w14:textId="39888CA3" w:rsidR="00DD5AC3" w:rsidRPr="00245BD0" w:rsidRDefault="00625812" w:rsidP="005D4EE9">
      <w:pPr>
        <w:pStyle w:val="ListParagraph"/>
        <w:numPr>
          <w:ilvl w:val="1"/>
          <w:numId w:val="1"/>
        </w:numPr>
        <w:rPr>
          <w:rStyle w:val="Hyperlink"/>
          <w:color w:val="auto"/>
          <w:u w:val="none"/>
        </w:rPr>
      </w:pPr>
      <w:r>
        <w:t>Details as ever are available from the County website.</w:t>
      </w:r>
      <w:r w:rsidR="005D4EE9">
        <w:t xml:space="preserve">  </w:t>
      </w:r>
      <w:hyperlink r:id="rId6" w:history="1">
        <w:r w:rsidR="005D4EE9">
          <w:rPr>
            <w:rStyle w:val="Hyperlink"/>
          </w:rPr>
          <w:t>Hertfordshire Scouts | United Kingdom</w:t>
        </w:r>
      </w:hyperlink>
    </w:p>
    <w:p w14:paraId="1094E2B9" w14:textId="77777777" w:rsidR="00245BD0" w:rsidRPr="00245BD0" w:rsidRDefault="00245BD0" w:rsidP="00245BD0">
      <w:pPr>
        <w:pStyle w:val="ListParagraph"/>
        <w:ind w:left="1440"/>
        <w:rPr>
          <w:rStyle w:val="Hyperlink"/>
          <w:color w:val="auto"/>
          <w:u w:val="none"/>
        </w:rPr>
      </w:pPr>
    </w:p>
    <w:p w14:paraId="37BF7326" w14:textId="77777777" w:rsidR="00F65E64" w:rsidRDefault="00245BD0" w:rsidP="00F65E64">
      <w:pPr>
        <w:pStyle w:val="ListParagraph"/>
        <w:numPr>
          <w:ilvl w:val="0"/>
          <w:numId w:val="1"/>
        </w:numPr>
        <w:rPr>
          <w:rStyle w:val="Hyperlink"/>
          <w:color w:val="auto"/>
          <w:u w:val="none"/>
        </w:rPr>
      </w:pPr>
      <w:r w:rsidRPr="00245BD0">
        <w:rPr>
          <w:rStyle w:val="Hyperlink"/>
          <w:color w:val="auto"/>
          <w:u w:val="none"/>
        </w:rPr>
        <w:t>AOB.</w:t>
      </w:r>
    </w:p>
    <w:p w14:paraId="75BFBF70" w14:textId="5155E30F" w:rsidR="00205F5E" w:rsidRDefault="006F0C04" w:rsidP="00205F5E">
      <w:pPr>
        <w:pStyle w:val="ListParagraph"/>
        <w:numPr>
          <w:ilvl w:val="1"/>
          <w:numId w:val="1"/>
        </w:numPr>
        <w:rPr>
          <w:rStyle w:val="Hyperlink"/>
          <w:color w:val="auto"/>
          <w:u w:val="none"/>
        </w:rPr>
      </w:pPr>
      <w:r>
        <w:rPr>
          <w:rStyle w:val="Hyperlink"/>
          <w:color w:val="auto"/>
          <w:u w:val="none"/>
        </w:rPr>
        <w:t xml:space="preserve">Andy raised a point in relation to the current District booking system. He </w:t>
      </w:r>
      <w:r w:rsidR="008F24C5">
        <w:rPr>
          <w:rStyle w:val="Hyperlink"/>
          <w:color w:val="auto"/>
          <w:u w:val="none"/>
        </w:rPr>
        <w:t>acknowledged</w:t>
      </w:r>
      <w:r>
        <w:rPr>
          <w:rStyle w:val="Hyperlink"/>
          <w:color w:val="auto"/>
          <w:u w:val="none"/>
        </w:rPr>
        <w:t xml:space="preserve"> that it might not be perfect, but that feedback </w:t>
      </w:r>
      <w:r w:rsidR="002630AF">
        <w:rPr>
          <w:rStyle w:val="Hyperlink"/>
          <w:color w:val="auto"/>
          <w:u w:val="none"/>
        </w:rPr>
        <w:t xml:space="preserve">if concerns </w:t>
      </w:r>
      <w:r w:rsidR="008F24C5">
        <w:rPr>
          <w:rStyle w:val="Hyperlink"/>
          <w:color w:val="auto"/>
          <w:u w:val="none"/>
        </w:rPr>
        <w:t>arise</w:t>
      </w:r>
      <w:r w:rsidR="002630AF">
        <w:rPr>
          <w:rStyle w:val="Hyperlink"/>
          <w:color w:val="auto"/>
          <w:u w:val="none"/>
        </w:rPr>
        <w:t xml:space="preserve"> </w:t>
      </w:r>
      <w:r w:rsidR="002630AF">
        <w:rPr>
          <w:rStyle w:val="Hyperlink"/>
          <w:color w:val="auto"/>
          <w:u w:val="none"/>
        </w:rPr>
        <w:lastRenderedPageBreak/>
        <w:t xml:space="preserve">should be supplied to allow us to make efforts to rectify issues. The point that Leaders details overwrite the first child </w:t>
      </w:r>
      <w:r w:rsidR="008F24C5">
        <w:rPr>
          <w:rStyle w:val="Hyperlink"/>
          <w:color w:val="auto"/>
          <w:u w:val="none"/>
        </w:rPr>
        <w:t>participant</w:t>
      </w:r>
      <w:r w:rsidR="002630AF">
        <w:rPr>
          <w:rStyle w:val="Hyperlink"/>
          <w:color w:val="auto"/>
          <w:u w:val="none"/>
        </w:rPr>
        <w:t xml:space="preserve"> </w:t>
      </w:r>
      <w:r w:rsidR="008F24C5">
        <w:rPr>
          <w:rStyle w:val="Hyperlink"/>
          <w:color w:val="auto"/>
          <w:u w:val="none"/>
        </w:rPr>
        <w:t>w</w:t>
      </w:r>
      <w:r w:rsidR="002630AF">
        <w:rPr>
          <w:rStyle w:val="Hyperlink"/>
          <w:color w:val="auto"/>
          <w:u w:val="none"/>
        </w:rPr>
        <w:t xml:space="preserve">as noted again. He also stressed that whilst it may </w:t>
      </w:r>
      <w:proofErr w:type="spellStart"/>
      <w:r w:rsidR="002630AF">
        <w:rPr>
          <w:rStyle w:val="Hyperlink"/>
          <w:color w:val="auto"/>
          <w:u w:val="none"/>
        </w:rPr>
        <w:t>nor</w:t>
      </w:r>
      <w:proofErr w:type="spellEnd"/>
      <w:r w:rsidR="002630AF">
        <w:rPr>
          <w:rStyle w:val="Hyperlink"/>
          <w:color w:val="auto"/>
          <w:u w:val="none"/>
        </w:rPr>
        <w:t xml:space="preserve"> be perfect, it is the system we currently use and should be </w:t>
      </w:r>
      <w:r w:rsidR="002B1481">
        <w:rPr>
          <w:rStyle w:val="Hyperlink"/>
          <w:color w:val="auto"/>
          <w:u w:val="none"/>
        </w:rPr>
        <w:t xml:space="preserve">completed for all activity bookings. </w:t>
      </w:r>
    </w:p>
    <w:p w14:paraId="4F53186D" w14:textId="44A92EBC" w:rsidR="008F24C5" w:rsidRDefault="008F24C5" w:rsidP="00205F5E">
      <w:pPr>
        <w:pStyle w:val="ListParagraph"/>
        <w:numPr>
          <w:ilvl w:val="1"/>
          <w:numId w:val="1"/>
        </w:numPr>
        <w:rPr>
          <w:rStyle w:val="Hyperlink"/>
          <w:color w:val="auto"/>
          <w:u w:val="none"/>
        </w:rPr>
      </w:pPr>
      <w:r w:rsidRPr="008F2510">
        <w:rPr>
          <w:rStyle w:val="Hyperlink"/>
          <w:color w:val="auto"/>
          <w:u w:val="none"/>
        </w:rPr>
        <w:t>Andy also noted that we would continue to use Young Leaders to support Cub Section events. That said it is important that they are engaged early and arrive at events in a timely manner to ensure they can be fully briefed and therefore better able to support as required,</w:t>
      </w:r>
      <w:r>
        <w:rPr>
          <w:rStyle w:val="Hyperlink"/>
          <w:color w:val="auto"/>
          <w:u w:val="none"/>
        </w:rPr>
        <w:t xml:space="preserve"> and benefit from any learnings which they should </w:t>
      </w:r>
      <w:r w:rsidR="00287687">
        <w:rPr>
          <w:rStyle w:val="Hyperlink"/>
          <w:color w:val="auto"/>
          <w:u w:val="none"/>
        </w:rPr>
        <w:t>be able to gain.</w:t>
      </w:r>
    </w:p>
    <w:p w14:paraId="687887E6" w14:textId="5A01CC6A" w:rsidR="00C31F77" w:rsidRDefault="00C958DC" w:rsidP="00205F5E">
      <w:pPr>
        <w:pStyle w:val="ListParagraph"/>
        <w:numPr>
          <w:ilvl w:val="1"/>
          <w:numId w:val="1"/>
        </w:numPr>
        <w:rPr>
          <w:rStyle w:val="Hyperlink"/>
          <w:color w:val="auto"/>
          <w:u w:val="none"/>
        </w:rPr>
      </w:pPr>
      <w:r>
        <w:rPr>
          <w:rStyle w:val="Hyperlink"/>
          <w:color w:val="auto"/>
          <w:u w:val="none"/>
        </w:rPr>
        <w:t>Chris Tucker from 1</w:t>
      </w:r>
      <w:r w:rsidRPr="00C958DC">
        <w:rPr>
          <w:rStyle w:val="Hyperlink"/>
          <w:color w:val="auto"/>
          <w:u w:val="none"/>
          <w:vertAlign w:val="superscript"/>
        </w:rPr>
        <w:t>st</w:t>
      </w:r>
      <w:r>
        <w:rPr>
          <w:rStyle w:val="Hyperlink"/>
          <w:color w:val="auto"/>
          <w:u w:val="none"/>
        </w:rPr>
        <w:t xml:space="preserve"> </w:t>
      </w:r>
      <w:proofErr w:type="spellStart"/>
      <w:r w:rsidR="008218D8">
        <w:rPr>
          <w:rStyle w:val="Hyperlink"/>
          <w:color w:val="auto"/>
          <w:u w:val="none"/>
        </w:rPr>
        <w:t>G</w:t>
      </w:r>
      <w:r>
        <w:rPr>
          <w:rStyle w:val="Hyperlink"/>
          <w:color w:val="auto"/>
          <w:u w:val="none"/>
        </w:rPr>
        <w:t>adebridge</w:t>
      </w:r>
      <w:proofErr w:type="spellEnd"/>
      <w:r>
        <w:rPr>
          <w:rStyle w:val="Hyperlink"/>
          <w:color w:val="auto"/>
          <w:u w:val="none"/>
        </w:rPr>
        <w:t xml:space="preserve"> </w:t>
      </w:r>
      <w:r w:rsidR="008218D8">
        <w:rPr>
          <w:rStyle w:val="Hyperlink"/>
          <w:color w:val="auto"/>
          <w:u w:val="none"/>
        </w:rPr>
        <w:t>mentioned</w:t>
      </w:r>
      <w:r>
        <w:rPr>
          <w:rStyle w:val="Hyperlink"/>
          <w:color w:val="auto"/>
          <w:u w:val="none"/>
        </w:rPr>
        <w:t xml:space="preserve"> a bushcraft event they will be running </w:t>
      </w:r>
      <w:r w:rsidR="008218D8">
        <w:rPr>
          <w:rStyle w:val="Hyperlink"/>
          <w:color w:val="auto"/>
          <w:u w:val="none"/>
        </w:rPr>
        <w:t>on 22</w:t>
      </w:r>
      <w:r w:rsidR="008218D8" w:rsidRPr="008218D8">
        <w:rPr>
          <w:rStyle w:val="Hyperlink"/>
          <w:color w:val="auto"/>
          <w:u w:val="none"/>
          <w:vertAlign w:val="superscript"/>
        </w:rPr>
        <w:t>nd</w:t>
      </w:r>
      <w:r w:rsidR="008218D8">
        <w:rPr>
          <w:rStyle w:val="Hyperlink"/>
          <w:color w:val="auto"/>
          <w:u w:val="none"/>
        </w:rPr>
        <w:t xml:space="preserve"> February 2025. She suggested that participation by other groups would be possible.</w:t>
      </w:r>
    </w:p>
    <w:p w14:paraId="23048B29" w14:textId="2BC2A840" w:rsidR="00AB7FAD" w:rsidRDefault="008218D8" w:rsidP="00DD155A">
      <w:pPr>
        <w:pStyle w:val="ListParagraph"/>
        <w:numPr>
          <w:ilvl w:val="1"/>
          <w:numId w:val="1"/>
        </w:numPr>
        <w:rPr>
          <w:rStyle w:val="Hyperlink"/>
          <w:color w:val="auto"/>
          <w:u w:val="none"/>
        </w:rPr>
      </w:pPr>
      <w:r>
        <w:rPr>
          <w:rStyle w:val="Hyperlink"/>
          <w:color w:val="auto"/>
          <w:u w:val="none"/>
        </w:rPr>
        <w:t>Steve Winter from 1</w:t>
      </w:r>
      <w:r w:rsidRPr="008218D8">
        <w:rPr>
          <w:rStyle w:val="Hyperlink"/>
          <w:color w:val="auto"/>
          <w:u w:val="none"/>
          <w:vertAlign w:val="superscript"/>
        </w:rPr>
        <w:t>st</w:t>
      </w:r>
      <w:r>
        <w:rPr>
          <w:rStyle w:val="Hyperlink"/>
          <w:color w:val="auto"/>
          <w:u w:val="none"/>
        </w:rPr>
        <w:t xml:space="preserve"> Bovingdon </w:t>
      </w:r>
      <w:r w:rsidR="005A1FB2">
        <w:rPr>
          <w:rStyle w:val="Hyperlink"/>
          <w:color w:val="auto"/>
          <w:u w:val="none"/>
        </w:rPr>
        <w:t xml:space="preserve">talked about a camp at </w:t>
      </w:r>
      <w:proofErr w:type="spellStart"/>
      <w:r w:rsidR="005A1FB2">
        <w:rPr>
          <w:rStyle w:val="Hyperlink"/>
          <w:color w:val="auto"/>
          <w:u w:val="none"/>
        </w:rPr>
        <w:t>Gullivers</w:t>
      </w:r>
      <w:proofErr w:type="spellEnd"/>
      <w:r w:rsidR="005A1FB2">
        <w:rPr>
          <w:rStyle w:val="Hyperlink"/>
          <w:color w:val="auto"/>
          <w:u w:val="none"/>
        </w:rPr>
        <w:t xml:space="preserve"> land </w:t>
      </w:r>
      <w:r w:rsidR="0062194D">
        <w:rPr>
          <w:rStyle w:val="Hyperlink"/>
          <w:color w:val="auto"/>
          <w:u w:val="none"/>
        </w:rPr>
        <w:t xml:space="preserve">in Milton Keynes, </w:t>
      </w:r>
      <w:proofErr w:type="gramStart"/>
      <w:r w:rsidR="0062194D">
        <w:rPr>
          <w:rStyle w:val="Hyperlink"/>
          <w:color w:val="auto"/>
          <w:u w:val="none"/>
        </w:rPr>
        <w:t>This</w:t>
      </w:r>
      <w:proofErr w:type="gramEnd"/>
      <w:r w:rsidR="0062194D">
        <w:rPr>
          <w:rStyle w:val="Hyperlink"/>
          <w:color w:val="auto"/>
          <w:u w:val="none"/>
        </w:rPr>
        <w:t xml:space="preserve"> is due to take place this year 21</w:t>
      </w:r>
      <w:r w:rsidR="0062194D" w:rsidRPr="0062194D">
        <w:rPr>
          <w:rStyle w:val="Hyperlink"/>
          <w:color w:val="auto"/>
          <w:u w:val="none"/>
          <w:vertAlign w:val="superscript"/>
        </w:rPr>
        <w:t>st</w:t>
      </w:r>
      <w:r w:rsidR="0062194D">
        <w:rPr>
          <w:rStyle w:val="Hyperlink"/>
          <w:color w:val="auto"/>
          <w:u w:val="none"/>
        </w:rPr>
        <w:t>/22</w:t>
      </w:r>
      <w:r w:rsidR="0062194D" w:rsidRPr="0062194D">
        <w:rPr>
          <w:rStyle w:val="Hyperlink"/>
          <w:color w:val="auto"/>
          <w:u w:val="none"/>
          <w:vertAlign w:val="superscript"/>
        </w:rPr>
        <w:t>nd</w:t>
      </w:r>
      <w:r w:rsidR="0062194D">
        <w:rPr>
          <w:rStyle w:val="Hyperlink"/>
          <w:color w:val="auto"/>
          <w:u w:val="none"/>
        </w:rPr>
        <w:t xml:space="preserve"> June. </w:t>
      </w:r>
      <w:r w:rsidR="00AB7FAD">
        <w:rPr>
          <w:rStyle w:val="Hyperlink"/>
          <w:color w:val="auto"/>
          <w:u w:val="none"/>
        </w:rPr>
        <w:t xml:space="preserve">Contact for more detail is </w:t>
      </w:r>
      <w:hyperlink r:id="rId7" w:history="1">
        <w:r w:rsidR="00AB7FAD" w:rsidRPr="00B45CCD">
          <w:rPr>
            <w:rStyle w:val="Hyperlink"/>
          </w:rPr>
          <w:t>laura.burgess@gulliversfun.co.uk</w:t>
        </w:r>
      </w:hyperlink>
    </w:p>
    <w:p w14:paraId="30C719EF" w14:textId="70718E3C" w:rsidR="00DD155A" w:rsidRPr="00DD155A" w:rsidRDefault="00DD155A" w:rsidP="00DD155A">
      <w:pPr>
        <w:pStyle w:val="ListParagraph"/>
        <w:numPr>
          <w:ilvl w:val="1"/>
          <w:numId w:val="1"/>
        </w:numPr>
        <w:rPr>
          <w:rStyle w:val="Hyperlink"/>
          <w:color w:val="auto"/>
          <w:u w:val="none"/>
        </w:rPr>
      </w:pPr>
      <w:r>
        <w:rPr>
          <w:rStyle w:val="Hyperlink"/>
          <w:color w:val="auto"/>
          <w:u w:val="none"/>
        </w:rPr>
        <w:t>DENS sleepout was noted as having taken place in November 2024. This event raised over £30</w:t>
      </w:r>
      <w:r w:rsidR="00432211">
        <w:rPr>
          <w:rStyle w:val="Hyperlink"/>
          <w:color w:val="auto"/>
          <w:u w:val="none"/>
        </w:rPr>
        <w:t>,</w:t>
      </w:r>
      <w:r>
        <w:rPr>
          <w:rStyle w:val="Hyperlink"/>
          <w:color w:val="auto"/>
          <w:u w:val="none"/>
        </w:rPr>
        <w:t xml:space="preserve">000 for charity and several Cub Packs took part. It takes place at different schools around Hemel and is an opportunity for young people to experience sleeping outdoors </w:t>
      </w:r>
      <w:r w:rsidR="00A41EC8">
        <w:rPr>
          <w:rStyle w:val="Hyperlink"/>
          <w:color w:val="auto"/>
          <w:u w:val="none"/>
        </w:rPr>
        <w:t>under cardboard.</w:t>
      </w:r>
    </w:p>
    <w:p w14:paraId="4B4A603F" w14:textId="1818FF85" w:rsidR="00F65E64" w:rsidRPr="00245BD0" w:rsidRDefault="00F65E64" w:rsidP="00F65E64">
      <w:pPr>
        <w:pStyle w:val="ListParagraph"/>
      </w:pPr>
    </w:p>
    <w:p w14:paraId="184AF0C8" w14:textId="77777777" w:rsidR="00214E1D" w:rsidRDefault="00214E1D" w:rsidP="00214E1D">
      <w:pPr>
        <w:pStyle w:val="ListParagraph"/>
        <w:ind w:left="1440"/>
      </w:pPr>
    </w:p>
    <w:p w14:paraId="5D398ED1" w14:textId="09DDAF28" w:rsidR="00DD5AC3" w:rsidRDefault="002355D8" w:rsidP="00DD5AC3">
      <w:r>
        <w:t xml:space="preserve">Hemel District Scouts Site  </w:t>
      </w:r>
      <w:hyperlink r:id="rId8" w:history="1">
        <w:r w:rsidRPr="002355D8">
          <w:rPr>
            <w:color w:val="0000FF"/>
            <w:u w:val="single"/>
          </w:rPr>
          <w:t>Hemel Hempstead District Scouts – Making every day an adventure (hemel-scouts.co.uk)</w:t>
        </w:r>
      </w:hyperlink>
    </w:p>
    <w:sectPr w:rsidR="00DD5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63623"/>
    <w:multiLevelType w:val="hybridMultilevel"/>
    <w:tmpl w:val="2520C8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6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C3"/>
    <w:rsid w:val="0002268F"/>
    <w:rsid w:val="00030833"/>
    <w:rsid w:val="000438E4"/>
    <w:rsid w:val="000630F3"/>
    <w:rsid w:val="0008715D"/>
    <w:rsid w:val="000B4242"/>
    <w:rsid w:val="000B5227"/>
    <w:rsid w:val="000B5310"/>
    <w:rsid w:val="000F443B"/>
    <w:rsid w:val="00114355"/>
    <w:rsid w:val="00155D4A"/>
    <w:rsid w:val="00170AB9"/>
    <w:rsid w:val="00187D1D"/>
    <w:rsid w:val="001A0D6D"/>
    <w:rsid w:val="001A446F"/>
    <w:rsid w:val="002008C4"/>
    <w:rsid w:val="00205F5E"/>
    <w:rsid w:val="00213346"/>
    <w:rsid w:val="00214E1D"/>
    <w:rsid w:val="002246F7"/>
    <w:rsid w:val="002355D8"/>
    <w:rsid w:val="00245BD0"/>
    <w:rsid w:val="002630AF"/>
    <w:rsid w:val="00287687"/>
    <w:rsid w:val="002A2F34"/>
    <w:rsid w:val="002B1481"/>
    <w:rsid w:val="002B213A"/>
    <w:rsid w:val="002D7093"/>
    <w:rsid w:val="00304590"/>
    <w:rsid w:val="00334ADB"/>
    <w:rsid w:val="00360375"/>
    <w:rsid w:val="00365A76"/>
    <w:rsid w:val="00380C64"/>
    <w:rsid w:val="00397F66"/>
    <w:rsid w:val="003A00A3"/>
    <w:rsid w:val="003A36D7"/>
    <w:rsid w:val="003C7FD2"/>
    <w:rsid w:val="003E20F2"/>
    <w:rsid w:val="004016A6"/>
    <w:rsid w:val="0043107C"/>
    <w:rsid w:val="00432211"/>
    <w:rsid w:val="004340F6"/>
    <w:rsid w:val="00435733"/>
    <w:rsid w:val="00440B8F"/>
    <w:rsid w:val="004629BC"/>
    <w:rsid w:val="004724D1"/>
    <w:rsid w:val="004A3E87"/>
    <w:rsid w:val="004A4713"/>
    <w:rsid w:val="004B0EFC"/>
    <w:rsid w:val="004B51A4"/>
    <w:rsid w:val="004E58C8"/>
    <w:rsid w:val="004E5C3E"/>
    <w:rsid w:val="005005BD"/>
    <w:rsid w:val="0052376F"/>
    <w:rsid w:val="00534B1A"/>
    <w:rsid w:val="0054052F"/>
    <w:rsid w:val="005A1FB2"/>
    <w:rsid w:val="005B7931"/>
    <w:rsid w:val="005C0B81"/>
    <w:rsid w:val="005D240C"/>
    <w:rsid w:val="005D4EE9"/>
    <w:rsid w:val="00601D14"/>
    <w:rsid w:val="00602F59"/>
    <w:rsid w:val="0062194D"/>
    <w:rsid w:val="00625812"/>
    <w:rsid w:val="00670DE8"/>
    <w:rsid w:val="00675CF4"/>
    <w:rsid w:val="006864E3"/>
    <w:rsid w:val="006B3D0A"/>
    <w:rsid w:val="006B4EF9"/>
    <w:rsid w:val="006F0C04"/>
    <w:rsid w:val="006F21EA"/>
    <w:rsid w:val="006F68ED"/>
    <w:rsid w:val="007113B0"/>
    <w:rsid w:val="00714433"/>
    <w:rsid w:val="0071741E"/>
    <w:rsid w:val="0072210E"/>
    <w:rsid w:val="00735BD5"/>
    <w:rsid w:val="0073689D"/>
    <w:rsid w:val="007535C3"/>
    <w:rsid w:val="007577F6"/>
    <w:rsid w:val="00791D4F"/>
    <w:rsid w:val="00793D32"/>
    <w:rsid w:val="007D2B03"/>
    <w:rsid w:val="007E5FAB"/>
    <w:rsid w:val="007E7578"/>
    <w:rsid w:val="00803A9B"/>
    <w:rsid w:val="008218D8"/>
    <w:rsid w:val="0083261E"/>
    <w:rsid w:val="00886023"/>
    <w:rsid w:val="00895345"/>
    <w:rsid w:val="008C0683"/>
    <w:rsid w:val="008D5001"/>
    <w:rsid w:val="008F24C5"/>
    <w:rsid w:val="008F2510"/>
    <w:rsid w:val="00932807"/>
    <w:rsid w:val="00946300"/>
    <w:rsid w:val="00977F0C"/>
    <w:rsid w:val="00982FDF"/>
    <w:rsid w:val="00984418"/>
    <w:rsid w:val="009C1038"/>
    <w:rsid w:val="009D7EA5"/>
    <w:rsid w:val="009F345D"/>
    <w:rsid w:val="00A13CF5"/>
    <w:rsid w:val="00A41EC8"/>
    <w:rsid w:val="00A77991"/>
    <w:rsid w:val="00A91572"/>
    <w:rsid w:val="00A95D00"/>
    <w:rsid w:val="00AB57EF"/>
    <w:rsid w:val="00AB7FAD"/>
    <w:rsid w:val="00AF008D"/>
    <w:rsid w:val="00B200BA"/>
    <w:rsid w:val="00B30216"/>
    <w:rsid w:val="00B51DDA"/>
    <w:rsid w:val="00B721CD"/>
    <w:rsid w:val="00B9737A"/>
    <w:rsid w:val="00BE7A89"/>
    <w:rsid w:val="00C057B6"/>
    <w:rsid w:val="00C16503"/>
    <w:rsid w:val="00C31F77"/>
    <w:rsid w:val="00C32A2E"/>
    <w:rsid w:val="00C417BA"/>
    <w:rsid w:val="00C66415"/>
    <w:rsid w:val="00C76DA3"/>
    <w:rsid w:val="00C93496"/>
    <w:rsid w:val="00C958DC"/>
    <w:rsid w:val="00CB0B76"/>
    <w:rsid w:val="00CB7F9D"/>
    <w:rsid w:val="00CC3B39"/>
    <w:rsid w:val="00D15931"/>
    <w:rsid w:val="00D17C54"/>
    <w:rsid w:val="00DA2639"/>
    <w:rsid w:val="00DC0169"/>
    <w:rsid w:val="00DC2E5B"/>
    <w:rsid w:val="00DC4A25"/>
    <w:rsid w:val="00DD08FD"/>
    <w:rsid w:val="00DD155A"/>
    <w:rsid w:val="00DD5AC3"/>
    <w:rsid w:val="00E0348E"/>
    <w:rsid w:val="00E11BBA"/>
    <w:rsid w:val="00E23A7A"/>
    <w:rsid w:val="00E2614F"/>
    <w:rsid w:val="00E47446"/>
    <w:rsid w:val="00E6704C"/>
    <w:rsid w:val="00E74AD2"/>
    <w:rsid w:val="00EC06DB"/>
    <w:rsid w:val="00EE2169"/>
    <w:rsid w:val="00EF0793"/>
    <w:rsid w:val="00EF326D"/>
    <w:rsid w:val="00EF38B6"/>
    <w:rsid w:val="00EF53AA"/>
    <w:rsid w:val="00F002D4"/>
    <w:rsid w:val="00F047AE"/>
    <w:rsid w:val="00F135DB"/>
    <w:rsid w:val="00F52E84"/>
    <w:rsid w:val="00F558C5"/>
    <w:rsid w:val="00F65E64"/>
    <w:rsid w:val="00F91A19"/>
    <w:rsid w:val="00FA45A1"/>
    <w:rsid w:val="00FC3053"/>
    <w:rsid w:val="00FE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094A"/>
  <w15:chartTrackingRefBased/>
  <w15:docId w15:val="{EF7D95C7-3D69-49E1-B9B8-BDF0F2D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AC3"/>
    <w:pPr>
      <w:ind w:left="720"/>
      <w:contextualSpacing/>
    </w:pPr>
  </w:style>
  <w:style w:type="character" w:styleId="Hyperlink">
    <w:name w:val="Hyperlink"/>
    <w:basedOn w:val="DefaultParagraphFont"/>
    <w:uiPriority w:val="99"/>
    <w:unhideWhenUsed/>
    <w:rsid w:val="005D4EE9"/>
    <w:rPr>
      <w:color w:val="0000FF"/>
      <w:u w:val="single"/>
    </w:rPr>
  </w:style>
  <w:style w:type="character" w:styleId="FollowedHyperlink">
    <w:name w:val="FollowedHyperlink"/>
    <w:basedOn w:val="DefaultParagraphFont"/>
    <w:uiPriority w:val="99"/>
    <w:semiHidden/>
    <w:unhideWhenUsed/>
    <w:rsid w:val="002246F7"/>
    <w:rPr>
      <w:color w:val="954F72" w:themeColor="followedHyperlink"/>
      <w:u w:val="single"/>
    </w:rPr>
  </w:style>
  <w:style w:type="character" w:styleId="UnresolvedMention">
    <w:name w:val="Unresolved Mention"/>
    <w:basedOn w:val="DefaultParagraphFont"/>
    <w:uiPriority w:val="99"/>
    <w:semiHidden/>
    <w:unhideWhenUsed/>
    <w:rsid w:val="00AB7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mel-scouts.co.uk/" TargetMode="External"/><Relationship Id="rId3" Type="http://schemas.openxmlformats.org/officeDocument/2006/relationships/settings" Target="settings.xml"/><Relationship Id="rId7" Type="http://schemas.openxmlformats.org/officeDocument/2006/relationships/hyperlink" Target="mailto:laura.burgess@gulliversfu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fordshirescouts.org.uk/" TargetMode="External"/><Relationship Id="rId5" Type="http://schemas.openxmlformats.org/officeDocument/2006/relationships/hyperlink" Target="https://www.phaselswood.org.uk/_files/ugd/f56d10_9a2257e89e2c4b8991f30b009168b6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and Andrew Glass</dc:creator>
  <cp:keywords/>
  <dc:description/>
  <cp:lastModifiedBy>District Administrator</cp:lastModifiedBy>
  <cp:revision>2</cp:revision>
  <dcterms:created xsi:type="dcterms:W3CDTF">2025-01-11T08:24:00Z</dcterms:created>
  <dcterms:modified xsi:type="dcterms:W3CDTF">2025-01-11T08:24:00Z</dcterms:modified>
</cp:coreProperties>
</file>